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4" w:rsidRDefault="002C0944">
      <w:pPr>
        <w:pStyle w:val="ConsPlusNonformat"/>
        <w:jc w:val="both"/>
      </w:pPr>
      <w:bookmarkStart w:id="0" w:name="P186"/>
      <w:bookmarkEnd w:id="0"/>
    </w:p>
    <w:tbl>
      <w:tblPr>
        <w:tblW w:w="9265" w:type="dxa"/>
        <w:tblInd w:w="5869" w:type="dxa"/>
        <w:tblLook w:val="04A0" w:firstRow="1" w:lastRow="0" w:firstColumn="1" w:lastColumn="0" w:noHBand="0" w:noVBand="1"/>
      </w:tblPr>
      <w:tblGrid>
        <w:gridCol w:w="9265"/>
      </w:tblGrid>
      <w:tr w:rsidR="006053F9" w:rsidRPr="006D0871" w:rsidTr="006053F9">
        <w:tc>
          <w:tcPr>
            <w:tcW w:w="9265" w:type="dxa"/>
          </w:tcPr>
          <w:p w:rsidR="006053F9" w:rsidRPr="006D0871" w:rsidRDefault="006053F9" w:rsidP="006053F9">
            <w:pPr>
              <w:pStyle w:val="ab"/>
              <w:spacing w:before="0" w:beforeAutospacing="0" w:after="0" w:afterAutospacing="0"/>
              <w:ind w:left="4904"/>
              <w:contextualSpacing/>
              <w:rPr>
                <w:szCs w:val="24"/>
              </w:rPr>
            </w:pPr>
          </w:p>
          <w:p w:rsidR="006053F9" w:rsidRPr="00933597" w:rsidRDefault="006053F9" w:rsidP="001E68BF">
            <w:pPr>
              <w:pStyle w:val="ab"/>
              <w:spacing w:before="0" w:beforeAutospacing="0" w:after="0" w:afterAutospacing="0"/>
              <w:contextualSpacing/>
              <w:rPr>
                <w:szCs w:val="24"/>
              </w:rPr>
            </w:pPr>
          </w:p>
        </w:tc>
      </w:tr>
    </w:tbl>
    <w:p w:rsidR="00430D76" w:rsidRDefault="00430D76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ПЛАНА </w:t>
      </w:r>
    </w:p>
    <w:p w:rsidR="002C0944" w:rsidRPr="008E3F1A" w:rsidRDefault="00430D76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B95EDC">
        <w:rPr>
          <w:rFonts w:ascii="Times New Roman" w:hAnsi="Times New Roman" w:cs="Times New Roman"/>
          <w:sz w:val="24"/>
          <w:szCs w:val="24"/>
        </w:rPr>
        <w:t>а</w:t>
      </w:r>
    </w:p>
    <w:p w:rsidR="002C0944" w:rsidRPr="008E3F1A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F1A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2C0944" w:rsidRPr="008E3F1A" w:rsidRDefault="002C0944" w:rsidP="00933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F1A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  <w:r w:rsidR="008E3F1A" w:rsidRPr="008E3F1A">
        <w:rPr>
          <w:rFonts w:ascii="Times New Roman" w:hAnsi="Times New Roman" w:cs="Times New Roman"/>
          <w:sz w:val="24"/>
          <w:szCs w:val="24"/>
        </w:rPr>
        <w:t>государственным бюджетным учреждением Республиканский историко-культурный музей-заповедник «Древняя Уфа»</w:t>
      </w:r>
    </w:p>
    <w:tbl>
      <w:tblPr>
        <w:tblW w:w="1551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5670"/>
        <w:gridCol w:w="3118"/>
      </w:tblGrid>
      <w:tr w:rsidR="005D613D" w:rsidRPr="002C0944" w:rsidTr="004C6DAD">
        <w:trPr>
          <w:trHeight w:val="1022"/>
          <w:tblHeader/>
        </w:trPr>
        <w:tc>
          <w:tcPr>
            <w:tcW w:w="6725" w:type="dxa"/>
          </w:tcPr>
          <w:p w:rsidR="005D613D" w:rsidRPr="002C0944" w:rsidRDefault="005D6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670" w:type="dxa"/>
          </w:tcPr>
          <w:p w:rsidR="005D613D" w:rsidRPr="002C0944" w:rsidRDefault="005D6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118" w:type="dxa"/>
          </w:tcPr>
          <w:p w:rsidR="005D613D" w:rsidRPr="002C0944" w:rsidRDefault="00430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плановой</w:t>
            </w:r>
            <w:r w:rsidR="005D613D"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мероприятия</w:t>
            </w:r>
          </w:p>
        </w:tc>
        <w:bookmarkStart w:id="1" w:name="P220"/>
        <w:bookmarkEnd w:id="1"/>
      </w:tr>
      <w:tr w:rsidR="008E3F1A" w:rsidRPr="002C0944" w:rsidTr="004C6DAD">
        <w:tc>
          <w:tcPr>
            <w:tcW w:w="15513" w:type="dxa"/>
            <w:gridSpan w:val="3"/>
          </w:tcPr>
          <w:p w:rsidR="008E3F1A" w:rsidRPr="002C0944" w:rsidRDefault="0007242F" w:rsidP="007B7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По показателю оценки качества 1.1</w:t>
            </w:r>
            <w:r w:rsidR="00190221">
              <w:rPr>
                <w:rFonts w:ascii="Times New Roman" w:hAnsi="Times New Roman" w:cs="Times New Roman"/>
                <w:sz w:val="24"/>
                <w:szCs w:val="24"/>
              </w:rPr>
              <w:t xml:space="preserve"> «Соответствие информации о дея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</w:t>
            </w:r>
            <w:proofErr w:type="gramEnd"/>
          </w:p>
        </w:tc>
      </w:tr>
      <w:tr w:rsidR="005D613D" w:rsidRPr="002C0944" w:rsidTr="004C6DAD">
        <w:tc>
          <w:tcPr>
            <w:tcW w:w="6725" w:type="dxa"/>
          </w:tcPr>
          <w:p w:rsidR="005D613D" w:rsidRPr="008328B6" w:rsidRDefault="005D613D" w:rsidP="008328B6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CD22C3" w:rsidRDefault="00CD22C3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D22C3" w:rsidRDefault="00CD22C3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D22C3" w:rsidRDefault="00CD22C3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D22C3" w:rsidRDefault="00CD22C3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613D" w:rsidRDefault="005D613D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 xml:space="preserve"> платных услугах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D22C3" w:rsidRDefault="00CD22C3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613D" w:rsidRDefault="005D613D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нормативные правовые акты, устанавливающие цены (тарифы) на услуги</w:t>
            </w:r>
            <w:r w:rsidR="008151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(при наличии платных услуг)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D22C3" w:rsidRDefault="00CD22C3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613D" w:rsidRPr="0081516A" w:rsidRDefault="005D613D" w:rsidP="008328B6">
            <w:pPr>
              <w:pStyle w:val="ConsPlusNormal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1516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81516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оценки </w:t>
            </w:r>
            <w:r w:rsidR="009335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качества условий оказания услуг</w:t>
            </w:r>
            <w:proofErr w:type="gramEnd"/>
            <w:r w:rsidRPr="0081516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;</w:t>
            </w:r>
          </w:p>
          <w:p w:rsidR="00933597" w:rsidRDefault="00933597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613D" w:rsidRDefault="005D613D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планы по улучшению качества работы организации культуры (по</w:t>
            </w:r>
            <w:r w:rsidR="008151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устранению недостатков, выявленных по итогам независимой оценки</w:t>
            </w:r>
            <w:r w:rsidR="008151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качества – предыдущего периода)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1516A" w:rsidRDefault="0081516A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D4435" w:rsidRPr="008328B6" w:rsidRDefault="00B95EDC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устранение недостатков</w:t>
            </w:r>
          </w:p>
        </w:tc>
        <w:tc>
          <w:tcPr>
            <w:tcW w:w="5670" w:type="dxa"/>
          </w:tcPr>
          <w:p w:rsidR="005D613D" w:rsidRPr="002C0944" w:rsidRDefault="005D613D" w:rsidP="00011504">
            <w:pPr>
              <w:pStyle w:val="ConsPlusNormal"/>
              <w:numPr>
                <w:ilvl w:val="0"/>
                <w:numId w:val="14"/>
              </w:numPr>
              <w:spacing w:line="0" w:lineRule="atLeast"/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айте учреждения в информационно-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</w:t>
            </w:r>
          </w:p>
          <w:p w:rsidR="006B1899" w:rsidRDefault="006B1899" w:rsidP="00933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CD22C3" w:rsidP="00CD2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CD22C3" w:rsidP="00CD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на услуги определяются согласно сметной стоимости</w:t>
            </w:r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CD22C3" w:rsidP="00CD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9D4435" w:rsidP="009335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3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97" w:rsidRPr="008E3F1A">
              <w:rPr>
                <w:rFonts w:ascii="Times New Roman" w:hAnsi="Times New Roman" w:cs="Times New Roman"/>
                <w:sz w:val="24"/>
                <w:szCs w:val="24"/>
              </w:rPr>
              <w:t>по устранению недостатков</w:t>
            </w:r>
            <w:r w:rsidR="00933597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597" w:rsidRPr="008E3F1A">
              <w:rPr>
                <w:rFonts w:ascii="Times New Roman" w:hAnsi="Times New Roman" w:cs="Times New Roman"/>
                <w:sz w:val="24"/>
                <w:szCs w:val="24"/>
              </w:rPr>
              <w:t>, выявленных в ходе</w:t>
            </w:r>
            <w:r w:rsidR="0093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97" w:rsidRPr="008E3F1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proofErr w:type="gramStart"/>
            <w:r w:rsidR="00933597" w:rsidRPr="008E3F1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99" w:rsidRPr="002C0944" w:rsidRDefault="009D4435" w:rsidP="009D4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2020</w:t>
            </w:r>
            <w:r w:rsidR="004C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E3F1A">
              <w:rPr>
                <w:rFonts w:ascii="Times New Roman" w:hAnsi="Times New Roman" w:cs="Times New Roman"/>
                <w:sz w:val="24"/>
                <w:szCs w:val="24"/>
              </w:rPr>
              <w:t>по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ранению </w:t>
            </w:r>
            <w:r w:rsidRPr="008E3F1A">
              <w:rPr>
                <w:rFonts w:ascii="Times New Roman" w:hAnsi="Times New Roman" w:cs="Times New Roman"/>
                <w:sz w:val="24"/>
                <w:szCs w:val="24"/>
              </w:rPr>
              <w:t>недостатков, выявленных 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E3F1A">
              <w:rPr>
                <w:rFonts w:ascii="Times New Roman" w:hAnsi="Times New Roman" w:cs="Times New Roman"/>
                <w:sz w:val="24"/>
                <w:szCs w:val="24"/>
              </w:rPr>
              <w:t>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8E3F1A">
              <w:rPr>
                <w:rFonts w:ascii="Times New Roman" w:hAnsi="Times New Roman" w:cs="Times New Roman"/>
                <w:sz w:val="24"/>
                <w:szCs w:val="24"/>
              </w:rPr>
              <w:t xml:space="preserve">симой </w:t>
            </w:r>
            <w:proofErr w:type="gramStart"/>
            <w:r w:rsidRPr="008E3F1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D613D" w:rsidRDefault="00430D76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 Выполнен</w:t>
            </w:r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Default="00CD22C3" w:rsidP="006B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C3" w:rsidRPr="00933597" w:rsidRDefault="001C4145" w:rsidP="001C41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http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drufa.ru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uslugi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/</w:t>
              </w:r>
            </w:hyperlink>
          </w:p>
          <w:p w:rsidR="00933597" w:rsidRDefault="00933597" w:rsidP="00933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35" w:rsidRDefault="009D4435" w:rsidP="00933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45" w:rsidRDefault="001C4145" w:rsidP="00933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45" w:rsidRDefault="001C4145" w:rsidP="00933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45" w:rsidRDefault="001C4145" w:rsidP="009335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http://drufa.ru/documenty/otchyety-i-rez</w:t>
              </w:r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u</w:t>
              </w:r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lta</w:t>
              </w:r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t</w:t>
              </w:r>
              <w:r w:rsidRPr="00A37604">
                <w:rPr>
                  <w:rStyle w:val="ac"/>
                  <w:rFonts w:ascii="Times New Roman" w:hAnsi="Times New Roman" w:cs="Times New Roman"/>
                  <w:szCs w:val="24"/>
                </w:rPr>
                <w:t>y-proverok/Древняя%20Уфа.pdf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C4145" w:rsidRDefault="001C4145" w:rsidP="009335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1899" w:rsidRDefault="00817A3E" w:rsidP="00933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drufa.ru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documenty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plany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29.01.21%20П</w:t>
              </w:r>
              <w:bookmarkStart w:id="2" w:name="_GoBack"/>
              <w:bookmarkEnd w:id="2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ан.docx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435" w:rsidRDefault="009D4435" w:rsidP="0081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35" w:rsidRPr="002C0944" w:rsidRDefault="001C4145" w:rsidP="009D4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drufa.ru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documenty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plany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29.01.21%20Отчет.docx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164" w:rsidRPr="002C0944" w:rsidTr="004C6DAD">
        <w:tc>
          <w:tcPr>
            <w:tcW w:w="15513" w:type="dxa"/>
            <w:gridSpan w:val="3"/>
          </w:tcPr>
          <w:p w:rsidR="002B7164" w:rsidRPr="002B7164" w:rsidRDefault="0007242F" w:rsidP="0007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 xml:space="preserve">. По показателю оценки качества 1.2 «Обеспечение на официальном сайте организации наличия и функционирования дистанционных способов 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связи и взаимодействия с получателями услуг»</w:t>
            </w:r>
          </w:p>
        </w:tc>
      </w:tr>
      <w:tr w:rsidR="005D613D" w:rsidRPr="002C0944" w:rsidTr="004C6DAD">
        <w:trPr>
          <w:trHeight w:val="900"/>
        </w:trPr>
        <w:tc>
          <w:tcPr>
            <w:tcW w:w="6725" w:type="dxa"/>
          </w:tcPr>
          <w:p w:rsidR="005D613D" w:rsidRDefault="005D613D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Показатель оценки качества 1.2. </w:t>
            </w: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F4379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F4379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F43795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  <w:p w:rsidR="00F43795" w:rsidRPr="00AE341B" w:rsidRDefault="00F43795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613D" w:rsidRPr="0007242F" w:rsidRDefault="005D613D" w:rsidP="006B1899">
            <w:pPr>
              <w:pStyle w:val="ConsPlusNormal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Обеспечить техническую возможность выражения получателями услуг</w:t>
            </w:r>
            <w:r w:rsidR="006B189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мнения о качестве оказания услуг (наличие анкеты для опроса граждан</w:t>
            </w:r>
            <w:r w:rsidR="006B189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или гиперссылки на неё). Рекомендуемый образец анкеты приводится в</w:t>
            </w:r>
            <w:r w:rsidR="006B189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Приказе Министерства труда и социальной защиты Российской</w:t>
            </w:r>
            <w:r w:rsidR="006B189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Федерации от 30 октября 2018 г. № 675н «Об утверждении методики</w:t>
            </w:r>
          </w:p>
          <w:p w:rsidR="005D613D" w:rsidRPr="0007242F" w:rsidRDefault="005D613D" w:rsidP="006B1899">
            <w:pPr>
              <w:pStyle w:val="ConsPlusNormal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выявления и обобщения мнения граждан о качестве условий оказания</w:t>
            </w:r>
            <w:r w:rsidR="006B189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услуг организациями в сфере культуры, охраны здоровья, образования,</w:t>
            </w:r>
          </w:p>
          <w:p w:rsidR="005D613D" w:rsidRDefault="005D613D" w:rsidP="0007242F">
            <w:pPr>
              <w:pStyle w:val="ConsPlusNormal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социального обслуживания и федеральными учреждениями медикосоциальной экспертизы»</w:t>
            </w:r>
          </w:p>
          <w:p w:rsidR="00F43795" w:rsidRDefault="00F43795" w:rsidP="0007242F">
            <w:pPr>
              <w:pStyle w:val="ConsPlusNormal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6DAD" w:rsidRDefault="004C6DAD" w:rsidP="004C6DAD">
            <w:pPr>
              <w:pStyle w:val="ConsPlusNormal"/>
              <w:ind w:left="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независимой оценке</w:t>
            </w: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условий оказания услуг организацией</w:t>
            </w:r>
          </w:p>
          <w:p w:rsidR="00F43795" w:rsidRDefault="00F43795" w:rsidP="0007242F">
            <w:pPr>
              <w:pStyle w:val="ConsPlusNormal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3795" w:rsidRDefault="00F43795" w:rsidP="0007242F">
            <w:pPr>
              <w:pStyle w:val="ConsPlusNormal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5" w:rsidRDefault="00F43795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99" w:rsidRDefault="00817A3E" w:rsidP="0081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ноко</w:t>
              </w:r>
              <w:proofErr w:type="gram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.о</w:t>
              </w:r>
              <w:proofErr w:type="gram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ткрытаяшкола.онлайн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form.php?i</w:t>
              </w:r>
              <w:proofErr w:type="spellEnd"/>
              <w:r w:rsidRPr="00A3760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=300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0944" w:rsidRDefault="002C0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8BF" w:rsidRDefault="001E6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8BF" w:rsidRDefault="001E6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8BF" w:rsidRDefault="001E6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8BF" w:rsidRPr="002C0944" w:rsidRDefault="001E6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отчет согласован с ООО «Агентство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условия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1E68BF" w:rsidRPr="002C0944" w:rsidSect="00384984">
      <w:headerReference w:type="default" r:id="rId14"/>
      <w:pgSz w:w="16838" w:h="11906" w:orient="landscape"/>
      <w:pgMar w:top="28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5C" w:rsidRDefault="00E7065C" w:rsidP="007E1DFD">
      <w:pPr>
        <w:spacing w:after="0" w:line="240" w:lineRule="auto"/>
      </w:pPr>
      <w:r>
        <w:separator/>
      </w:r>
    </w:p>
  </w:endnote>
  <w:endnote w:type="continuationSeparator" w:id="0">
    <w:p w:rsidR="00E7065C" w:rsidRDefault="00E7065C" w:rsidP="007E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5C" w:rsidRDefault="00E7065C" w:rsidP="007E1DFD">
      <w:pPr>
        <w:spacing w:after="0" w:line="240" w:lineRule="auto"/>
      </w:pPr>
      <w:r>
        <w:separator/>
      </w:r>
    </w:p>
  </w:footnote>
  <w:footnote w:type="continuationSeparator" w:id="0">
    <w:p w:rsidR="00E7065C" w:rsidRDefault="00E7065C" w:rsidP="007E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48169"/>
      <w:docPartObj>
        <w:docPartGallery w:val="Page Numbers (Top of Page)"/>
        <w:docPartUnique/>
      </w:docPartObj>
    </w:sdtPr>
    <w:sdtEndPr/>
    <w:sdtContent>
      <w:p w:rsidR="00011504" w:rsidRDefault="005C6868">
        <w:pPr>
          <w:pStyle w:val="a7"/>
          <w:jc w:val="center"/>
        </w:pPr>
        <w:r>
          <w:fldChar w:fldCharType="begin"/>
        </w:r>
        <w:r w:rsidR="00011504">
          <w:instrText>PAGE   \* MERGEFORMAT</w:instrText>
        </w:r>
        <w:r>
          <w:fldChar w:fldCharType="separate"/>
        </w:r>
        <w:r w:rsidR="00817A3E">
          <w:rPr>
            <w:noProof/>
          </w:rPr>
          <w:t>2</w:t>
        </w:r>
        <w:r>
          <w:fldChar w:fldCharType="end"/>
        </w:r>
      </w:p>
    </w:sdtContent>
  </w:sdt>
  <w:p w:rsidR="00011504" w:rsidRDefault="000115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0F"/>
    <w:multiLevelType w:val="hybridMultilevel"/>
    <w:tmpl w:val="BDA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72F"/>
    <w:multiLevelType w:val="hybridMultilevel"/>
    <w:tmpl w:val="79A4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5D8A"/>
    <w:multiLevelType w:val="hybridMultilevel"/>
    <w:tmpl w:val="6DC6D95A"/>
    <w:lvl w:ilvl="0" w:tplc="3B5CA996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A56C61"/>
    <w:multiLevelType w:val="hybridMultilevel"/>
    <w:tmpl w:val="B06A7036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C4201A7"/>
    <w:multiLevelType w:val="hybridMultilevel"/>
    <w:tmpl w:val="02A02AA6"/>
    <w:lvl w:ilvl="0" w:tplc="6E9A9CF6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>
    <w:nsid w:val="14327400"/>
    <w:multiLevelType w:val="hybridMultilevel"/>
    <w:tmpl w:val="B37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542A"/>
    <w:multiLevelType w:val="hybridMultilevel"/>
    <w:tmpl w:val="E4AAD3F6"/>
    <w:lvl w:ilvl="0" w:tplc="64FC8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FDF"/>
    <w:multiLevelType w:val="hybridMultilevel"/>
    <w:tmpl w:val="81D43220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1A3F1B86"/>
    <w:multiLevelType w:val="hybridMultilevel"/>
    <w:tmpl w:val="411C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C2F32"/>
    <w:multiLevelType w:val="hybridMultilevel"/>
    <w:tmpl w:val="64C41B50"/>
    <w:lvl w:ilvl="0" w:tplc="8DE657F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0">
    <w:nsid w:val="1E0600AB"/>
    <w:multiLevelType w:val="hybridMultilevel"/>
    <w:tmpl w:val="91EA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03D3"/>
    <w:multiLevelType w:val="hybridMultilevel"/>
    <w:tmpl w:val="D7C4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720C"/>
    <w:multiLevelType w:val="hybridMultilevel"/>
    <w:tmpl w:val="1A7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67ECD"/>
    <w:multiLevelType w:val="hybridMultilevel"/>
    <w:tmpl w:val="A3B610E4"/>
    <w:lvl w:ilvl="0" w:tplc="3B5CA996">
      <w:start w:val="1"/>
      <w:numFmt w:val="decimal"/>
      <w:lvlText w:val="%1."/>
      <w:lvlJc w:val="left"/>
      <w:pPr>
        <w:ind w:left="72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259200D3"/>
    <w:multiLevelType w:val="hybridMultilevel"/>
    <w:tmpl w:val="3DF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F6C6D"/>
    <w:multiLevelType w:val="hybridMultilevel"/>
    <w:tmpl w:val="84A06BF0"/>
    <w:lvl w:ilvl="0" w:tplc="D5C2321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">
    <w:nsid w:val="267B682D"/>
    <w:multiLevelType w:val="hybridMultilevel"/>
    <w:tmpl w:val="744E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0102"/>
    <w:multiLevelType w:val="hybridMultilevel"/>
    <w:tmpl w:val="F7F4E060"/>
    <w:lvl w:ilvl="0" w:tplc="62AE34E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8">
    <w:nsid w:val="284F133F"/>
    <w:multiLevelType w:val="hybridMultilevel"/>
    <w:tmpl w:val="616E37A4"/>
    <w:lvl w:ilvl="0" w:tplc="82383A06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3219D"/>
    <w:multiLevelType w:val="hybridMultilevel"/>
    <w:tmpl w:val="F7869A10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297808B0"/>
    <w:multiLevelType w:val="hybridMultilevel"/>
    <w:tmpl w:val="12B4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35E2E"/>
    <w:multiLevelType w:val="hybridMultilevel"/>
    <w:tmpl w:val="A65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D5AC0"/>
    <w:multiLevelType w:val="hybridMultilevel"/>
    <w:tmpl w:val="72A6B7BC"/>
    <w:lvl w:ilvl="0" w:tplc="058075AA">
      <w:start w:val="1"/>
      <w:numFmt w:val="decimal"/>
      <w:lvlText w:val="%1."/>
      <w:lvlJc w:val="left"/>
      <w:pPr>
        <w:ind w:left="414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>
    <w:nsid w:val="2D7928E3"/>
    <w:multiLevelType w:val="hybridMultilevel"/>
    <w:tmpl w:val="FCEA4012"/>
    <w:lvl w:ilvl="0" w:tplc="4F9CA59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2EC31C6C"/>
    <w:multiLevelType w:val="hybridMultilevel"/>
    <w:tmpl w:val="AF9EE224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32EE216A"/>
    <w:multiLevelType w:val="hybridMultilevel"/>
    <w:tmpl w:val="EB90AE26"/>
    <w:lvl w:ilvl="0" w:tplc="5158FCFC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6">
    <w:nsid w:val="33993672"/>
    <w:multiLevelType w:val="hybridMultilevel"/>
    <w:tmpl w:val="53045A7A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7">
    <w:nsid w:val="36AE7C3E"/>
    <w:multiLevelType w:val="hybridMultilevel"/>
    <w:tmpl w:val="E5407EDC"/>
    <w:lvl w:ilvl="0" w:tplc="FF04F83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39041F0C"/>
    <w:multiLevelType w:val="hybridMultilevel"/>
    <w:tmpl w:val="DEE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C2B68"/>
    <w:multiLevelType w:val="hybridMultilevel"/>
    <w:tmpl w:val="C3C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A6AFF"/>
    <w:multiLevelType w:val="hybridMultilevel"/>
    <w:tmpl w:val="C8A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1071C"/>
    <w:multiLevelType w:val="hybridMultilevel"/>
    <w:tmpl w:val="F0FA28E4"/>
    <w:lvl w:ilvl="0" w:tplc="046C05D4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D1509"/>
    <w:multiLevelType w:val="hybridMultilevel"/>
    <w:tmpl w:val="48FA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B33AA"/>
    <w:multiLevelType w:val="hybridMultilevel"/>
    <w:tmpl w:val="720A53C4"/>
    <w:lvl w:ilvl="0" w:tplc="E3EA193C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471C3BFA"/>
    <w:multiLevelType w:val="hybridMultilevel"/>
    <w:tmpl w:val="B1440A46"/>
    <w:lvl w:ilvl="0" w:tplc="DDFA39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413C4"/>
    <w:multiLevelType w:val="hybridMultilevel"/>
    <w:tmpl w:val="8B7EE4BE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>
    <w:nsid w:val="51A03F20"/>
    <w:multiLevelType w:val="hybridMultilevel"/>
    <w:tmpl w:val="1932D3EE"/>
    <w:lvl w:ilvl="0" w:tplc="EE723AA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7">
    <w:nsid w:val="52304D71"/>
    <w:multiLevelType w:val="hybridMultilevel"/>
    <w:tmpl w:val="BB3680D0"/>
    <w:lvl w:ilvl="0" w:tplc="F476072C">
      <w:start w:val="1"/>
      <w:numFmt w:val="decimal"/>
      <w:lvlText w:val="%1."/>
      <w:lvlJc w:val="left"/>
      <w:pPr>
        <w:ind w:left="8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8">
    <w:nsid w:val="52A002FE"/>
    <w:multiLevelType w:val="hybridMultilevel"/>
    <w:tmpl w:val="14707BF4"/>
    <w:lvl w:ilvl="0" w:tplc="91AC1D9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537025C6"/>
    <w:multiLevelType w:val="hybridMultilevel"/>
    <w:tmpl w:val="B35C598C"/>
    <w:lvl w:ilvl="0" w:tplc="61B246DC">
      <w:start w:val="1"/>
      <w:numFmt w:val="decimal"/>
      <w:lvlText w:val="%1."/>
      <w:lvlJc w:val="left"/>
      <w:pPr>
        <w:ind w:left="8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0">
    <w:nsid w:val="59B12F09"/>
    <w:multiLevelType w:val="hybridMultilevel"/>
    <w:tmpl w:val="5BC64FC8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1">
    <w:nsid w:val="5B132CFF"/>
    <w:multiLevelType w:val="hybridMultilevel"/>
    <w:tmpl w:val="081A3CC8"/>
    <w:lvl w:ilvl="0" w:tplc="728A9E72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247B4"/>
    <w:multiLevelType w:val="hybridMultilevel"/>
    <w:tmpl w:val="EE12E600"/>
    <w:lvl w:ilvl="0" w:tplc="837A72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5BE10079"/>
    <w:multiLevelType w:val="hybridMultilevel"/>
    <w:tmpl w:val="A4C6C606"/>
    <w:lvl w:ilvl="0" w:tplc="3C840A98">
      <w:start w:val="1"/>
      <w:numFmt w:val="decimal"/>
      <w:lvlText w:val="%1."/>
      <w:lvlJc w:val="left"/>
      <w:pPr>
        <w:ind w:left="72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4">
    <w:nsid w:val="61484342"/>
    <w:multiLevelType w:val="hybridMultilevel"/>
    <w:tmpl w:val="029EB6D2"/>
    <w:lvl w:ilvl="0" w:tplc="38D013B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5">
    <w:nsid w:val="616B180D"/>
    <w:multiLevelType w:val="hybridMultilevel"/>
    <w:tmpl w:val="D2C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CD1F9B"/>
    <w:multiLevelType w:val="hybridMultilevel"/>
    <w:tmpl w:val="285CB3F0"/>
    <w:lvl w:ilvl="0" w:tplc="AAF89F3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7">
    <w:nsid w:val="64857DF1"/>
    <w:multiLevelType w:val="hybridMultilevel"/>
    <w:tmpl w:val="924260BC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8">
    <w:nsid w:val="66A47044"/>
    <w:multiLevelType w:val="hybridMultilevel"/>
    <w:tmpl w:val="DA080C62"/>
    <w:lvl w:ilvl="0" w:tplc="F0E62CF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9">
    <w:nsid w:val="66A927F8"/>
    <w:multiLevelType w:val="hybridMultilevel"/>
    <w:tmpl w:val="0F126266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0">
    <w:nsid w:val="679F0BD4"/>
    <w:multiLevelType w:val="hybridMultilevel"/>
    <w:tmpl w:val="2634FF02"/>
    <w:lvl w:ilvl="0" w:tplc="73B8C7E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1">
    <w:nsid w:val="692C11CE"/>
    <w:multiLevelType w:val="hybridMultilevel"/>
    <w:tmpl w:val="09881406"/>
    <w:lvl w:ilvl="0" w:tplc="749ADC74">
      <w:start w:val="1"/>
      <w:numFmt w:val="decimal"/>
      <w:lvlText w:val="%1."/>
      <w:lvlJc w:val="left"/>
      <w:pPr>
        <w:ind w:left="8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2">
    <w:nsid w:val="69C15275"/>
    <w:multiLevelType w:val="hybridMultilevel"/>
    <w:tmpl w:val="2CEE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8B13AD"/>
    <w:multiLevelType w:val="hybridMultilevel"/>
    <w:tmpl w:val="247C2A70"/>
    <w:lvl w:ilvl="0" w:tplc="B28A015A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4">
    <w:nsid w:val="6DBE687E"/>
    <w:multiLevelType w:val="hybridMultilevel"/>
    <w:tmpl w:val="10BA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6605B"/>
    <w:multiLevelType w:val="hybridMultilevel"/>
    <w:tmpl w:val="F738A1D6"/>
    <w:lvl w:ilvl="0" w:tplc="BF164134">
      <w:start w:val="1"/>
      <w:numFmt w:val="decimal"/>
      <w:lvlText w:val="%1."/>
      <w:lvlJc w:val="left"/>
      <w:pPr>
        <w:ind w:left="58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6">
    <w:nsid w:val="70594E4C"/>
    <w:multiLevelType w:val="hybridMultilevel"/>
    <w:tmpl w:val="CA2C9576"/>
    <w:lvl w:ilvl="0" w:tplc="AAB20AD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7">
    <w:nsid w:val="71FF20BE"/>
    <w:multiLevelType w:val="hybridMultilevel"/>
    <w:tmpl w:val="8A96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5A2CEB"/>
    <w:multiLevelType w:val="hybridMultilevel"/>
    <w:tmpl w:val="F15AB3C6"/>
    <w:lvl w:ilvl="0" w:tplc="C994E546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59">
    <w:nsid w:val="73485201"/>
    <w:multiLevelType w:val="hybridMultilevel"/>
    <w:tmpl w:val="A0DC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9B3AE6"/>
    <w:multiLevelType w:val="hybridMultilevel"/>
    <w:tmpl w:val="FA1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E4014D"/>
    <w:multiLevelType w:val="hybridMultilevel"/>
    <w:tmpl w:val="006A1EEE"/>
    <w:lvl w:ilvl="0" w:tplc="8DE4D06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2">
    <w:nsid w:val="76171A9D"/>
    <w:multiLevelType w:val="hybridMultilevel"/>
    <w:tmpl w:val="A18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3104B6"/>
    <w:multiLevelType w:val="hybridMultilevel"/>
    <w:tmpl w:val="0770D0A2"/>
    <w:lvl w:ilvl="0" w:tplc="547EE7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4">
    <w:nsid w:val="7D9F2251"/>
    <w:multiLevelType w:val="hybridMultilevel"/>
    <w:tmpl w:val="FAC4F868"/>
    <w:lvl w:ilvl="0" w:tplc="201ACE8A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5">
    <w:nsid w:val="7F6E04F6"/>
    <w:multiLevelType w:val="hybridMultilevel"/>
    <w:tmpl w:val="220A264E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6">
    <w:nsid w:val="7F86087F"/>
    <w:multiLevelType w:val="hybridMultilevel"/>
    <w:tmpl w:val="55C84A82"/>
    <w:lvl w:ilvl="0" w:tplc="D44CE21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7">
    <w:nsid w:val="7FC16B7D"/>
    <w:multiLevelType w:val="hybridMultilevel"/>
    <w:tmpl w:val="B70A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5"/>
  </w:num>
  <w:num w:numId="4">
    <w:abstractNumId w:val="2"/>
  </w:num>
  <w:num w:numId="5">
    <w:abstractNumId w:val="54"/>
  </w:num>
  <w:num w:numId="6">
    <w:abstractNumId w:val="1"/>
  </w:num>
  <w:num w:numId="7">
    <w:abstractNumId w:val="13"/>
  </w:num>
  <w:num w:numId="8">
    <w:abstractNumId w:val="63"/>
  </w:num>
  <w:num w:numId="9">
    <w:abstractNumId w:val="43"/>
  </w:num>
  <w:num w:numId="10">
    <w:abstractNumId w:val="38"/>
  </w:num>
  <w:num w:numId="11">
    <w:abstractNumId w:val="30"/>
  </w:num>
  <w:num w:numId="12">
    <w:abstractNumId w:val="10"/>
  </w:num>
  <w:num w:numId="13">
    <w:abstractNumId w:val="62"/>
  </w:num>
  <w:num w:numId="14">
    <w:abstractNumId w:val="32"/>
  </w:num>
  <w:num w:numId="15">
    <w:abstractNumId w:val="11"/>
  </w:num>
  <w:num w:numId="16">
    <w:abstractNumId w:val="45"/>
  </w:num>
  <w:num w:numId="17">
    <w:abstractNumId w:val="39"/>
  </w:num>
  <w:num w:numId="18">
    <w:abstractNumId w:val="51"/>
  </w:num>
  <w:num w:numId="19">
    <w:abstractNumId w:val="64"/>
  </w:num>
  <w:num w:numId="20">
    <w:abstractNumId w:val="36"/>
  </w:num>
  <w:num w:numId="21">
    <w:abstractNumId w:val="52"/>
  </w:num>
  <w:num w:numId="22">
    <w:abstractNumId w:val="20"/>
  </w:num>
  <w:num w:numId="23">
    <w:abstractNumId w:val="57"/>
  </w:num>
  <w:num w:numId="24">
    <w:abstractNumId w:val="16"/>
  </w:num>
  <w:num w:numId="25">
    <w:abstractNumId w:val="28"/>
  </w:num>
  <w:num w:numId="26">
    <w:abstractNumId w:val="60"/>
  </w:num>
  <w:num w:numId="27">
    <w:abstractNumId w:val="25"/>
  </w:num>
  <w:num w:numId="28">
    <w:abstractNumId w:val="46"/>
  </w:num>
  <w:num w:numId="29">
    <w:abstractNumId w:val="50"/>
  </w:num>
  <w:num w:numId="30">
    <w:abstractNumId w:val="42"/>
  </w:num>
  <w:num w:numId="31">
    <w:abstractNumId w:val="31"/>
  </w:num>
  <w:num w:numId="32">
    <w:abstractNumId w:val="15"/>
  </w:num>
  <w:num w:numId="33">
    <w:abstractNumId w:val="14"/>
  </w:num>
  <w:num w:numId="34">
    <w:abstractNumId w:val="29"/>
  </w:num>
  <w:num w:numId="35">
    <w:abstractNumId w:val="67"/>
  </w:num>
  <w:num w:numId="36">
    <w:abstractNumId w:val="21"/>
  </w:num>
  <w:num w:numId="37">
    <w:abstractNumId w:val="55"/>
  </w:num>
  <w:num w:numId="38">
    <w:abstractNumId w:val="61"/>
  </w:num>
  <w:num w:numId="39">
    <w:abstractNumId w:val="41"/>
  </w:num>
  <w:num w:numId="40">
    <w:abstractNumId w:val="18"/>
  </w:num>
  <w:num w:numId="41">
    <w:abstractNumId w:val="6"/>
  </w:num>
  <w:num w:numId="42">
    <w:abstractNumId w:val="0"/>
  </w:num>
  <w:num w:numId="43">
    <w:abstractNumId w:val="65"/>
  </w:num>
  <w:num w:numId="44">
    <w:abstractNumId w:val="22"/>
  </w:num>
  <w:num w:numId="45">
    <w:abstractNumId w:val="23"/>
  </w:num>
  <w:num w:numId="46">
    <w:abstractNumId w:val="26"/>
  </w:num>
  <w:num w:numId="47">
    <w:abstractNumId w:val="40"/>
  </w:num>
  <w:num w:numId="48">
    <w:abstractNumId w:val="7"/>
  </w:num>
  <w:num w:numId="49">
    <w:abstractNumId w:val="58"/>
  </w:num>
  <w:num w:numId="50">
    <w:abstractNumId w:val="9"/>
  </w:num>
  <w:num w:numId="51">
    <w:abstractNumId w:val="56"/>
  </w:num>
  <w:num w:numId="52">
    <w:abstractNumId w:val="48"/>
  </w:num>
  <w:num w:numId="53">
    <w:abstractNumId w:val="4"/>
  </w:num>
  <w:num w:numId="54">
    <w:abstractNumId w:val="66"/>
  </w:num>
  <w:num w:numId="55">
    <w:abstractNumId w:val="33"/>
  </w:num>
  <w:num w:numId="56">
    <w:abstractNumId w:val="3"/>
  </w:num>
  <w:num w:numId="57">
    <w:abstractNumId w:val="35"/>
  </w:num>
  <w:num w:numId="58">
    <w:abstractNumId w:val="19"/>
  </w:num>
  <w:num w:numId="59">
    <w:abstractNumId w:val="27"/>
  </w:num>
  <w:num w:numId="60">
    <w:abstractNumId w:val="24"/>
  </w:num>
  <w:num w:numId="61">
    <w:abstractNumId w:val="47"/>
  </w:num>
  <w:num w:numId="62">
    <w:abstractNumId w:val="49"/>
  </w:num>
  <w:num w:numId="63">
    <w:abstractNumId w:val="44"/>
  </w:num>
  <w:num w:numId="64">
    <w:abstractNumId w:val="37"/>
  </w:num>
  <w:num w:numId="65">
    <w:abstractNumId w:val="53"/>
  </w:num>
  <w:num w:numId="66">
    <w:abstractNumId w:val="17"/>
  </w:num>
  <w:num w:numId="67">
    <w:abstractNumId w:val="12"/>
  </w:num>
  <w:num w:numId="68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944"/>
    <w:rsid w:val="00011504"/>
    <w:rsid w:val="000241FD"/>
    <w:rsid w:val="00041E15"/>
    <w:rsid w:val="000501F9"/>
    <w:rsid w:val="000519FA"/>
    <w:rsid w:val="0007242F"/>
    <w:rsid w:val="000806D9"/>
    <w:rsid w:val="000855F4"/>
    <w:rsid w:val="0008685F"/>
    <w:rsid w:val="00093B7B"/>
    <w:rsid w:val="000A0AB3"/>
    <w:rsid w:val="000B48B2"/>
    <w:rsid w:val="000D0CAE"/>
    <w:rsid w:val="000D226E"/>
    <w:rsid w:val="000F1CFE"/>
    <w:rsid w:val="000F3AC7"/>
    <w:rsid w:val="00103789"/>
    <w:rsid w:val="001111C8"/>
    <w:rsid w:val="00116263"/>
    <w:rsid w:val="00172700"/>
    <w:rsid w:val="00184F13"/>
    <w:rsid w:val="00190221"/>
    <w:rsid w:val="001924A8"/>
    <w:rsid w:val="001C4145"/>
    <w:rsid w:val="001C5B86"/>
    <w:rsid w:val="001E68BF"/>
    <w:rsid w:val="001F73DF"/>
    <w:rsid w:val="00200C22"/>
    <w:rsid w:val="002418CD"/>
    <w:rsid w:val="00270C6B"/>
    <w:rsid w:val="00277FB4"/>
    <w:rsid w:val="002A7288"/>
    <w:rsid w:val="002A7EAF"/>
    <w:rsid w:val="002B086B"/>
    <w:rsid w:val="002B5308"/>
    <w:rsid w:val="002B7164"/>
    <w:rsid w:val="002C0944"/>
    <w:rsid w:val="002C44A1"/>
    <w:rsid w:val="002D6225"/>
    <w:rsid w:val="002E49EB"/>
    <w:rsid w:val="00301642"/>
    <w:rsid w:val="00312BCE"/>
    <w:rsid w:val="00322D80"/>
    <w:rsid w:val="00327CE0"/>
    <w:rsid w:val="00347AA0"/>
    <w:rsid w:val="00357E33"/>
    <w:rsid w:val="00362CE6"/>
    <w:rsid w:val="00363CCC"/>
    <w:rsid w:val="003674B1"/>
    <w:rsid w:val="00372BEF"/>
    <w:rsid w:val="00376780"/>
    <w:rsid w:val="003809E8"/>
    <w:rsid w:val="00384984"/>
    <w:rsid w:val="00395DD5"/>
    <w:rsid w:val="003965E0"/>
    <w:rsid w:val="003A0629"/>
    <w:rsid w:val="003A71BD"/>
    <w:rsid w:val="003B0BAC"/>
    <w:rsid w:val="003D2B99"/>
    <w:rsid w:val="003D31EA"/>
    <w:rsid w:val="003D3B94"/>
    <w:rsid w:val="004108E1"/>
    <w:rsid w:val="00410D7C"/>
    <w:rsid w:val="0041724A"/>
    <w:rsid w:val="00430D76"/>
    <w:rsid w:val="0044547B"/>
    <w:rsid w:val="00445794"/>
    <w:rsid w:val="00452FAE"/>
    <w:rsid w:val="00461833"/>
    <w:rsid w:val="00470524"/>
    <w:rsid w:val="00472E12"/>
    <w:rsid w:val="00474F3D"/>
    <w:rsid w:val="00477444"/>
    <w:rsid w:val="004945A8"/>
    <w:rsid w:val="004A35F8"/>
    <w:rsid w:val="004A5A17"/>
    <w:rsid w:val="004B2142"/>
    <w:rsid w:val="004B6726"/>
    <w:rsid w:val="004C6DAD"/>
    <w:rsid w:val="004D3201"/>
    <w:rsid w:val="004F4F64"/>
    <w:rsid w:val="005313BA"/>
    <w:rsid w:val="00533668"/>
    <w:rsid w:val="00543A83"/>
    <w:rsid w:val="00554624"/>
    <w:rsid w:val="00570BAF"/>
    <w:rsid w:val="00581151"/>
    <w:rsid w:val="005C00CA"/>
    <w:rsid w:val="005C239F"/>
    <w:rsid w:val="005C65C1"/>
    <w:rsid w:val="005C6868"/>
    <w:rsid w:val="005D52DA"/>
    <w:rsid w:val="005D5EAC"/>
    <w:rsid w:val="005D613D"/>
    <w:rsid w:val="006053F9"/>
    <w:rsid w:val="006374CA"/>
    <w:rsid w:val="006529F8"/>
    <w:rsid w:val="00660295"/>
    <w:rsid w:val="00663BC5"/>
    <w:rsid w:val="006831C6"/>
    <w:rsid w:val="00692A4F"/>
    <w:rsid w:val="00695356"/>
    <w:rsid w:val="006A0B97"/>
    <w:rsid w:val="006B1899"/>
    <w:rsid w:val="006C3DFF"/>
    <w:rsid w:val="006C76E8"/>
    <w:rsid w:val="006D1004"/>
    <w:rsid w:val="00724CD8"/>
    <w:rsid w:val="007324F2"/>
    <w:rsid w:val="00736097"/>
    <w:rsid w:val="00770385"/>
    <w:rsid w:val="007753A2"/>
    <w:rsid w:val="00782300"/>
    <w:rsid w:val="007853E0"/>
    <w:rsid w:val="007B378B"/>
    <w:rsid w:val="007B5ADA"/>
    <w:rsid w:val="007B7C4D"/>
    <w:rsid w:val="007E182D"/>
    <w:rsid w:val="007E1DFD"/>
    <w:rsid w:val="007E7A7A"/>
    <w:rsid w:val="007F58BA"/>
    <w:rsid w:val="00800D6B"/>
    <w:rsid w:val="00802CAB"/>
    <w:rsid w:val="00804131"/>
    <w:rsid w:val="00804C7B"/>
    <w:rsid w:val="00810054"/>
    <w:rsid w:val="0081516A"/>
    <w:rsid w:val="00817A3E"/>
    <w:rsid w:val="008231F7"/>
    <w:rsid w:val="00824DC8"/>
    <w:rsid w:val="008328B6"/>
    <w:rsid w:val="0084790C"/>
    <w:rsid w:val="00850B4A"/>
    <w:rsid w:val="00872637"/>
    <w:rsid w:val="00892692"/>
    <w:rsid w:val="008A4097"/>
    <w:rsid w:val="008B48BF"/>
    <w:rsid w:val="008B5CD2"/>
    <w:rsid w:val="008E13A5"/>
    <w:rsid w:val="008E3F1A"/>
    <w:rsid w:val="008F0EBB"/>
    <w:rsid w:val="008F6CA9"/>
    <w:rsid w:val="00901A63"/>
    <w:rsid w:val="00913629"/>
    <w:rsid w:val="00933597"/>
    <w:rsid w:val="00940B16"/>
    <w:rsid w:val="00961191"/>
    <w:rsid w:val="00970738"/>
    <w:rsid w:val="009A1214"/>
    <w:rsid w:val="009A5076"/>
    <w:rsid w:val="009D4435"/>
    <w:rsid w:val="009E5148"/>
    <w:rsid w:val="009F1E1A"/>
    <w:rsid w:val="00A10882"/>
    <w:rsid w:val="00A21E34"/>
    <w:rsid w:val="00A236A8"/>
    <w:rsid w:val="00A243F4"/>
    <w:rsid w:val="00A31AFC"/>
    <w:rsid w:val="00A57C2D"/>
    <w:rsid w:val="00A6126E"/>
    <w:rsid w:val="00A6377D"/>
    <w:rsid w:val="00A6417C"/>
    <w:rsid w:val="00A71D31"/>
    <w:rsid w:val="00AA13F2"/>
    <w:rsid w:val="00AE09F4"/>
    <w:rsid w:val="00AE2241"/>
    <w:rsid w:val="00AE319D"/>
    <w:rsid w:val="00AE341B"/>
    <w:rsid w:val="00B00D34"/>
    <w:rsid w:val="00B2339C"/>
    <w:rsid w:val="00B30FF8"/>
    <w:rsid w:val="00B57CB0"/>
    <w:rsid w:val="00B57ECA"/>
    <w:rsid w:val="00B653B5"/>
    <w:rsid w:val="00B82B7C"/>
    <w:rsid w:val="00B95EDC"/>
    <w:rsid w:val="00BA374F"/>
    <w:rsid w:val="00BC6522"/>
    <w:rsid w:val="00BD0524"/>
    <w:rsid w:val="00BE64AB"/>
    <w:rsid w:val="00C11014"/>
    <w:rsid w:val="00C11971"/>
    <w:rsid w:val="00C16DCB"/>
    <w:rsid w:val="00C262BE"/>
    <w:rsid w:val="00C32629"/>
    <w:rsid w:val="00C36A3E"/>
    <w:rsid w:val="00C4475D"/>
    <w:rsid w:val="00C91BF3"/>
    <w:rsid w:val="00C93B86"/>
    <w:rsid w:val="00C97954"/>
    <w:rsid w:val="00CA5B1A"/>
    <w:rsid w:val="00CD22C3"/>
    <w:rsid w:val="00CF4040"/>
    <w:rsid w:val="00D07DD5"/>
    <w:rsid w:val="00D11F07"/>
    <w:rsid w:val="00D26913"/>
    <w:rsid w:val="00D476B5"/>
    <w:rsid w:val="00D53874"/>
    <w:rsid w:val="00D655B7"/>
    <w:rsid w:val="00D74C76"/>
    <w:rsid w:val="00D91EFB"/>
    <w:rsid w:val="00DA551F"/>
    <w:rsid w:val="00DC13FF"/>
    <w:rsid w:val="00DD3027"/>
    <w:rsid w:val="00DE7A3F"/>
    <w:rsid w:val="00DF29E3"/>
    <w:rsid w:val="00E15EB0"/>
    <w:rsid w:val="00E241A4"/>
    <w:rsid w:val="00E278CD"/>
    <w:rsid w:val="00E32BF5"/>
    <w:rsid w:val="00E33D19"/>
    <w:rsid w:val="00E45FA7"/>
    <w:rsid w:val="00E533E2"/>
    <w:rsid w:val="00E66CAC"/>
    <w:rsid w:val="00E6735C"/>
    <w:rsid w:val="00E7065C"/>
    <w:rsid w:val="00E72D6B"/>
    <w:rsid w:val="00E74FC1"/>
    <w:rsid w:val="00E87990"/>
    <w:rsid w:val="00EA3D1E"/>
    <w:rsid w:val="00EB1FDC"/>
    <w:rsid w:val="00EB5DD2"/>
    <w:rsid w:val="00EB7D5A"/>
    <w:rsid w:val="00ED7509"/>
    <w:rsid w:val="00EE1381"/>
    <w:rsid w:val="00EE1860"/>
    <w:rsid w:val="00EE23E4"/>
    <w:rsid w:val="00EE3EF4"/>
    <w:rsid w:val="00F11408"/>
    <w:rsid w:val="00F149FD"/>
    <w:rsid w:val="00F33098"/>
    <w:rsid w:val="00F33E2A"/>
    <w:rsid w:val="00F43795"/>
    <w:rsid w:val="00F44883"/>
    <w:rsid w:val="00F5027C"/>
    <w:rsid w:val="00FB463C"/>
    <w:rsid w:val="00FC5ECD"/>
    <w:rsid w:val="00FE0EFB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2C09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45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B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D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DFD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60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1C4145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17A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2C09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45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B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D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DFD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60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5;&#1086;&#1082;&#1086;.&#1086;&#1090;&#1082;&#1088;&#1099;&#1090;&#1072;&#1103;&#1096;&#1082;&#1086;&#1083;&#1072;.&#1086;&#1085;&#1083;&#1072;&#1081;&#1085;/form.php?i=3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rufa.ru/documenty/plany/29.01.21%20&#1054;&#1090;&#1095;&#1077;&#109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rufa.ru/documenty/plany/29.01.21%20&#1055;&#1083;&#1072;&#1085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ufa.ru/documenty/otchyety-i-rezultaty-proverok/&#1044;&#1088;&#1077;&#1074;&#1085;&#1103;&#1103;%20&#1059;&#1092;&#1072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ufa.ru/uslug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7B0D-6BA1-460E-9791-E0EF617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Юлия Анатольевна</dc:creator>
  <cp:lastModifiedBy>Древняя Уфа</cp:lastModifiedBy>
  <cp:revision>3</cp:revision>
  <cp:lastPrinted>2021-01-29T06:46:00Z</cp:lastPrinted>
  <dcterms:created xsi:type="dcterms:W3CDTF">2021-01-29T06:53:00Z</dcterms:created>
  <dcterms:modified xsi:type="dcterms:W3CDTF">2021-01-29T08:04:00Z</dcterms:modified>
</cp:coreProperties>
</file>